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F1AEB">
      <w:pPr>
        <w:spacing w:after="312" w:afterLines="100" w:line="360" w:lineRule="auto"/>
        <w:jc w:val="center"/>
        <w:rPr>
          <w:rFonts w:ascii="Times New Roman" w:hAnsi="Times New Roman" w:eastAsia="黑体" w:cs="Times New Roman"/>
          <w:sz w:val="36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 w14:paraId="0E437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 w14:paraId="7F53232B"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 w14:paraId="52898F00"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 w14:paraId="783F2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0E2D8650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 w14:paraId="6C6ABD62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2AAF667E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 w14:paraId="3F031102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3E914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47F47FA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 w14:paraId="359BCE32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6F814514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</w:tcPr>
          <w:p w14:paraId="02EB6B8F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11468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23861F23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 w14:paraId="11042483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72ECD4E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 w14:paraId="12D1900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1E721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7DC6B2B8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 w14:paraId="27946C96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4443F2EC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 w14:paraId="24681582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6C62B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5B52E056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 w14:paraId="447E5D05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26A4B2FF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 w14:paraId="36F63BE0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3AEBA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3989675F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 w14:paraId="41214A2E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38ED1D6C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 w14:paraId="3C1C30EF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45C40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 w14:paraId="4B1E8E1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 w14:paraId="55CAFEFD"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 w14:paraId="3DF98C5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 w14:paraId="753514D4"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</w:tr>
      <w:tr w14:paraId="1030B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 w14:paraId="709E428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 w14:paraId="4AC65889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 w14:paraId="3714834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 w14:paraId="45137251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19CF2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3" w:hRule="atLeast"/>
          <w:jc w:val="center"/>
        </w:trPr>
        <w:tc>
          <w:tcPr>
            <w:tcW w:w="8313" w:type="dxa"/>
            <w:gridSpan w:val="5"/>
            <w:vAlign w:val="center"/>
          </w:tcPr>
          <w:p w14:paraId="6C5F0DC0"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</w:t>
            </w:r>
            <w:r>
              <w:rPr>
                <w:rFonts w:ascii="Times New Roman" w:hAnsi="Times New Roman" w:eastAsia="宋体" w:cs="Times New Roman"/>
                <w:sz w:val="24"/>
              </w:rPr>
              <w:t>（受托人）代表本人参加</w:t>
            </w:r>
            <w:r>
              <w:rPr>
                <w:rFonts w:hint="eastAsia" w:ascii="Times New Roman" w:hAnsi="Times New Roman" w:eastAsia="宋体" w:cs="Times New Roman"/>
                <w:i/>
                <w:sz w:val="24"/>
                <w:u w:val="single"/>
              </w:rPr>
              <w:t>（</w:t>
            </w:r>
            <w:r>
              <w:rPr>
                <w:rFonts w:hint="eastAsia" w:ascii="Times New Roman" w:hAnsi="Times New Roman" w:eastAsia="方正仿宋_GBK" w:cs="Times New Roman"/>
                <w:w w:val="105"/>
                <w:sz w:val="24"/>
                <w:szCs w:val="24"/>
                <w:u w:val="single"/>
                <w:lang w:val="en-US" w:eastAsia="zh-CN"/>
              </w:rPr>
              <w:t>重庆市公共资源交易中心</w:t>
            </w:r>
            <w:r>
              <w:rPr>
                <w:rFonts w:hint="eastAsia" w:ascii="Times New Roman" w:hAnsi="Times New Roman" w:eastAsia="宋体" w:cs="Times New Roman"/>
                <w:i/>
                <w:sz w:val="24"/>
                <w:u w:val="single"/>
              </w:rPr>
              <w:t>）</w:t>
            </w:r>
            <w:r>
              <w:rPr>
                <w:rFonts w:ascii="Times New Roman" w:hAnsi="Times New Roman" w:eastAsia="宋体" w:cs="Times New Roman"/>
                <w:sz w:val="24"/>
              </w:rPr>
              <w:t>在</w:t>
            </w:r>
            <w:r>
              <w:rPr>
                <w:rFonts w:hint="eastAsia" w:ascii="Times New Roman" w:hAnsi="Times New Roman" w:eastAsia="宋体" w:cs="Times New Roman"/>
                <w:i/>
                <w:sz w:val="24"/>
                <w:u w:val="single"/>
              </w:rPr>
              <w:t>（交易平台地址）</w:t>
            </w:r>
            <w:r>
              <w:rPr>
                <w:rFonts w:ascii="Times New Roman" w:hAnsi="Times New Roman" w:eastAsia="宋体" w:cs="Times New Roman"/>
                <w:sz w:val="24"/>
              </w:rPr>
              <w:t>举办的</w:t>
            </w:r>
            <w:r>
              <w:rPr>
                <w:rFonts w:hint="eastAsia" w:ascii="Times New Roman" w:hAnsi="Times New Roman" w:eastAsia="方正仿宋_GBK" w:cs="Times New Roman"/>
                <w:w w:val="105"/>
                <w:sz w:val="24"/>
                <w:szCs w:val="24"/>
                <w:u w:val="single"/>
                <w:lang w:eastAsia="zh-CN"/>
              </w:rPr>
              <w:t>重庆市开州区温泉镇县坝村六社制灰用灰岩详查</w:t>
            </w:r>
            <w:r>
              <w:rPr>
                <w:rFonts w:hint="eastAsia" w:ascii="Times New Roman" w:hAnsi="Times New Roman" w:eastAsia="宋体" w:cs="Times New Roman"/>
                <w:sz w:val="24"/>
                <w:u w:val="none"/>
                <w:lang w:eastAsia="zh-CN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</w:rPr>
              <w:t>矿权（公告序号为</w:t>
            </w:r>
            <w:r>
              <w:rPr>
                <w:rFonts w:hint="eastAsia" w:ascii="Times New Roman" w:hAnsi="Times New Roman" w:eastAsia="方正仿宋_GBK" w:cs="Times New Roman"/>
                <w:w w:val="105"/>
                <w:sz w:val="24"/>
                <w:szCs w:val="24"/>
                <w:u w:val="single"/>
                <w:lang w:val="en-US" w:eastAsia="zh-CN"/>
              </w:rPr>
              <w:t>KZGT202401</w:t>
            </w:r>
            <w:r>
              <w:rPr>
                <w:rFonts w:ascii="Times New Roman" w:hAnsi="Times New Roman" w:eastAsia="宋体" w:cs="Times New Roman"/>
                <w:sz w:val="24"/>
              </w:rPr>
              <w:t>）交易活动：</w:t>
            </w:r>
          </w:p>
          <w:p w14:paraId="569B0860"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</w:rPr>
              <w:t>矿权交易报名、签署相关文件、申报竞买价格、签署成交确认书等；</w:t>
            </w:r>
          </w:p>
          <w:p w14:paraId="1C9CDAA2"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 w14:paraId="42A17953"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  <w:p w14:paraId="10D3A923"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      </w:t>
            </w:r>
          </w:p>
          <w:p w14:paraId="74F9279A">
            <w:pPr>
              <w:spacing w:after="156" w:afterLines="50" w:line="360" w:lineRule="auto"/>
              <w:ind w:firstLine="5282" w:firstLineChars="2201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  <w:tr w14:paraId="63115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8" w:hRule="atLeast"/>
          <w:jc w:val="center"/>
        </w:trPr>
        <w:tc>
          <w:tcPr>
            <w:tcW w:w="517" w:type="dxa"/>
            <w:vAlign w:val="center"/>
          </w:tcPr>
          <w:p w14:paraId="3CA80A9F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 w14:paraId="229165AF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 w14:paraId="32BCECE0"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 w:cs="Times New Roman"/>
                <w:sz w:val="24"/>
              </w:rPr>
              <w:t>亲自签署。</w:t>
            </w:r>
          </w:p>
          <w:p w14:paraId="54D20D6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 w14:paraId="1E67036E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 w14:paraId="574A121F">
            <w:pPr>
              <w:spacing w:after="156" w:afterLines="50" w:line="360" w:lineRule="auto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</w:tbl>
    <w:p w14:paraId="0D772A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0NDU0NDY3MWEyZThlMTM2NzU3ZWMyNmY2YTViNDEifQ=="/>
  </w:docVars>
  <w:rsids>
    <w:rsidRoot w:val="004275C5"/>
    <w:rsid w:val="00170AEA"/>
    <w:rsid w:val="00240830"/>
    <w:rsid w:val="002B49D9"/>
    <w:rsid w:val="002D3960"/>
    <w:rsid w:val="003B39F0"/>
    <w:rsid w:val="003D736C"/>
    <w:rsid w:val="004275C5"/>
    <w:rsid w:val="005874D9"/>
    <w:rsid w:val="005A1AAD"/>
    <w:rsid w:val="0065098A"/>
    <w:rsid w:val="00652640"/>
    <w:rsid w:val="0070465C"/>
    <w:rsid w:val="00740DE3"/>
    <w:rsid w:val="00890A43"/>
    <w:rsid w:val="00926B45"/>
    <w:rsid w:val="009516D7"/>
    <w:rsid w:val="00CB4A0B"/>
    <w:rsid w:val="00D22DD9"/>
    <w:rsid w:val="00D97C81"/>
    <w:rsid w:val="00DA706F"/>
    <w:rsid w:val="00F94D9F"/>
    <w:rsid w:val="00FE6E39"/>
    <w:rsid w:val="1A132B82"/>
    <w:rsid w:val="25055ADC"/>
    <w:rsid w:val="2F2A703C"/>
    <w:rsid w:val="4A0719C7"/>
    <w:rsid w:val="4A0D2080"/>
    <w:rsid w:val="4FED1173"/>
    <w:rsid w:val="5295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2</Pages>
  <Words>283</Words>
  <Characters>292</Characters>
  <Lines>3</Lines>
  <Paragraphs>1</Paragraphs>
  <TotalTime>0</TotalTime>
  <ScaleCrop>false</ScaleCrop>
  <LinksUpToDate>false</LinksUpToDate>
  <CharactersWithSpaces>425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2023-02-15T01:53:00Z</dcterms:created>
  <dc:creator>国土资源</dc:creator>
  <cp:lastModifiedBy>A.</cp:lastModifiedBy>
  <dcterms:modified xsi:type="dcterms:W3CDTF">2024-12-05T01:39:33Z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F15281D051884344A1417EF02CB7023A_12</vt:lpwstr>
  </property>
</Properties>
</file>